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EFC0" w:rsidR="0061148E" w:rsidRPr="00944D28" w:rsidRDefault="00795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DFAB" w:rsidR="0061148E" w:rsidRPr="004A7085" w:rsidRDefault="00795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058CC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B7210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C2466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866A0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5BADE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9A254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51BA6" w:rsidR="00A67F55" w:rsidRPr="00944D28" w:rsidRDefault="00795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0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41AB0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4D199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16BBD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D718C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ABE64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01CDD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2869" w:rsidR="00B87ED3" w:rsidRPr="00944D28" w:rsidRDefault="0079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E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9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6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3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9BD22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9E5EE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9772D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A47CE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72E5F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540B0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A93DE" w:rsidR="00B87ED3" w:rsidRPr="00944D28" w:rsidRDefault="0079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7A9A5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B83FF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98B03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E9E7D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CA144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B46A7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10137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3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282E4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B52CB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8B753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8C79E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EB95A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FECB0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2B7952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E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3943A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105B2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AD9EA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5B143" w:rsidR="00B87ED3" w:rsidRPr="00944D28" w:rsidRDefault="0079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D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3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1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3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