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727D" w:rsidR="0061148E" w:rsidRPr="00944D28" w:rsidRDefault="00E37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F2E1" w:rsidR="0061148E" w:rsidRPr="004A7085" w:rsidRDefault="00E37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07E04" w:rsidR="00A67F55" w:rsidRPr="00944D28" w:rsidRDefault="00E37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E6FD5" w:rsidR="00A67F55" w:rsidRPr="00944D28" w:rsidRDefault="00E37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10B0B" w:rsidR="00A67F55" w:rsidRPr="00944D28" w:rsidRDefault="00E37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5A95B" w:rsidR="00A67F55" w:rsidRPr="00944D28" w:rsidRDefault="00E37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C83D8" w:rsidR="00A67F55" w:rsidRPr="00944D28" w:rsidRDefault="00E37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9CF29" w:rsidR="00A67F55" w:rsidRPr="00944D28" w:rsidRDefault="00E37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5296C" w:rsidR="00A67F55" w:rsidRPr="00944D28" w:rsidRDefault="00E37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3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6D1EE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1F9B4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42875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2C653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A000B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EF69D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A8E8" w:rsidR="00B87ED3" w:rsidRPr="00944D28" w:rsidRDefault="00E37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5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0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B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E9538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BD311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E4057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4D389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D8F18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B02AC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E8E23" w:rsidR="00B87ED3" w:rsidRPr="00944D28" w:rsidRDefault="00E3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D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4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7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11E8C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A3581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72FB4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7A719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43289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6A447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9BF00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3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2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1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CFF1F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D3D14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C76FA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2A1ED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0E912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F9EBD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064D7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4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A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9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5842F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70508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E1DFC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82246" w:rsidR="00B87ED3" w:rsidRPr="00944D28" w:rsidRDefault="00E3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75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F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4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8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1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C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C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