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DB63" w:rsidR="0061148E" w:rsidRPr="000C582F" w:rsidRDefault="00BD3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4564" w:rsidR="0061148E" w:rsidRPr="000C582F" w:rsidRDefault="00BD3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43165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72FB0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FB412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2C5E4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AF559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28DAE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BCD5F" w:rsidR="00B87ED3" w:rsidRPr="000C582F" w:rsidRDefault="00BD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98DB4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D683C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48364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7A0E3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E3235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45424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31671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4A8A" w:rsidR="00B87ED3" w:rsidRPr="000C582F" w:rsidRDefault="00BD3D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B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6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F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F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B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B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97D25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26B1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8DE84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61E04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7C576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C903B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FAE09" w:rsidR="00B87ED3" w:rsidRPr="000C582F" w:rsidRDefault="00BD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2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9AAD8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CC1AC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4926A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5027E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020D6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6FE53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938A6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DD390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BBF07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1415A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37A07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676B2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02522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1AFE8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FF7F5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C400F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45DE2" w:rsidR="00B87ED3" w:rsidRPr="000C582F" w:rsidRDefault="00BD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D3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5D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ED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8C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D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2022-10-12T23:58:00.0000000Z</dcterms:modified>
</coreProperties>
</file>