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4FE8" w:rsidR="0061148E" w:rsidRPr="00C61931" w:rsidRDefault="008A7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81B9" w:rsidR="0061148E" w:rsidRPr="00C61931" w:rsidRDefault="008A7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FD88E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59B0D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0D278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0D72E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1A2B9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647CB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6D8BF" w:rsidR="00B87ED3" w:rsidRPr="00944D28" w:rsidRDefault="008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EB58D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DD8B8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FAD02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9C4EE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9A037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7B26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BE68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8BB5" w:rsidR="00B87ED3" w:rsidRPr="00944D28" w:rsidRDefault="008A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5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9D93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E3E3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E579B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157A3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B294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02E90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7955A" w:rsidR="00B87ED3" w:rsidRPr="00944D28" w:rsidRDefault="008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1615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CE7C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5D02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CBF6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ABFA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58A79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D5199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42BE" w:rsidR="00B87ED3" w:rsidRPr="00944D28" w:rsidRDefault="008A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3E855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FAF92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B3FA1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C133D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A3DF0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5EA2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D1A26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72C7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06A9E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787B" w:rsidR="00B87ED3" w:rsidRPr="00944D28" w:rsidRDefault="008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7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9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7B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