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88FC8" w:rsidR="0061148E" w:rsidRPr="00C61931" w:rsidRDefault="00D76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38F9" w:rsidR="0061148E" w:rsidRPr="00C61931" w:rsidRDefault="00D76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3160C" w:rsidR="00B87ED3" w:rsidRPr="00944D28" w:rsidRDefault="00D7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D3DFC" w:rsidR="00B87ED3" w:rsidRPr="00944D28" w:rsidRDefault="00D7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A5994" w:rsidR="00B87ED3" w:rsidRPr="00944D28" w:rsidRDefault="00D7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26F89" w:rsidR="00B87ED3" w:rsidRPr="00944D28" w:rsidRDefault="00D7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0095A" w:rsidR="00B87ED3" w:rsidRPr="00944D28" w:rsidRDefault="00D7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D94FD" w:rsidR="00B87ED3" w:rsidRPr="00944D28" w:rsidRDefault="00D7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B221C" w:rsidR="00B87ED3" w:rsidRPr="00944D28" w:rsidRDefault="00D7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F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DC663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BDAC3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AA2C3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92D9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20BAD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A71C4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A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34BD" w:rsidR="00B87ED3" w:rsidRPr="00944D28" w:rsidRDefault="00D76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4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B1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041F4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58BBF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AB8D7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26707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66D77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9CB3F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E7406" w:rsidR="00B87ED3" w:rsidRPr="00944D28" w:rsidRDefault="00D7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F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7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84D28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5DBC1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3E0F7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1C80C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56C89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94EA6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F49D9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C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60891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96774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D142E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A3F16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CF2A6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5FC82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3A777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3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2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3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5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C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4161C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8D6D2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F0F82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3AD4B" w:rsidR="00B87ED3" w:rsidRPr="00944D28" w:rsidRDefault="00D7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B5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2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D4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1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B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7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EA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2022-10-12T06:19:00.0000000Z</dcterms:modified>
</coreProperties>
</file>