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29FB9" w:rsidR="0061148E" w:rsidRPr="00177744" w:rsidRDefault="00786B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BB3B5" w:rsidR="0061148E" w:rsidRPr="00177744" w:rsidRDefault="00786B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E24C0" w:rsidR="00983D57" w:rsidRPr="00177744" w:rsidRDefault="0078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6D60C" w:rsidR="00983D57" w:rsidRPr="00177744" w:rsidRDefault="0078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6D49A" w:rsidR="00983D57" w:rsidRPr="00177744" w:rsidRDefault="0078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E5A76" w:rsidR="00983D57" w:rsidRPr="00177744" w:rsidRDefault="0078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3D198" w:rsidR="00983D57" w:rsidRPr="00177744" w:rsidRDefault="0078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3F0BF" w:rsidR="00983D57" w:rsidRPr="00177744" w:rsidRDefault="0078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6ECF9" w:rsidR="00983D57" w:rsidRPr="00177744" w:rsidRDefault="0078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9F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498CC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47AD0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895FC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40E27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D9C1F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E8BB3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6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9A7E1" w:rsidR="00B87ED3" w:rsidRPr="00177744" w:rsidRDefault="00786B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8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E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F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B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2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9AA12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49487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E4595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D572F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05881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CA5C0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F1317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E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3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0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6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0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F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C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02370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B208E1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A26B3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AA8B7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0243CA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C8C03D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F17E3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C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B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BA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7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F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3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4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E7D12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481BA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AAEB2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243F1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E1AE3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9DEA6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EA69D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0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1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C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5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A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F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A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EB176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C7D5D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DC60D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532A2" w:rsidR="00B87ED3" w:rsidRPr="00177744" w:rsidRDefault="0078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10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14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97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A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2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3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4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F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0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0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B2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2022-10-12T14:15:00.0000000Z</dcterms:modified>
</coreProperties>
</file>