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1E395" w:rsidR="0061148E" w:rsidRPr="00177744" w:rsidRDefault="008D43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3144" w:rsidR="0061148E" w:rsidRPr="00177744" w:rsidRDefault="008D43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6F21C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17C6D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2BB98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0B832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96208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23337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AEA11" w:rsidR="00983D57" w:rsidRPr="00177744" w:rsidRDefault="008D43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BB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19BD8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1C643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BDD9D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26F408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85821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5030AD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B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02735" w:rsidR="00B87ED3" w:rsidRPr="00177744" w:rsidRDefault="008D4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C6B61" w:rsidR="00B87ED3" w:rsidRPr="00177744" w:rsidRDefault="008D43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1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C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9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8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77FCC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6915A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5FAB4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3ED76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D0ECD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F617C0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2AE7C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E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3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F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79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D7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A1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C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46493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8F7ED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9F791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A4902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4D360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4B4CF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39FFB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3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B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B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F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D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9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D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A8ACE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6E0BA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CA5E8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B9D38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2F426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28339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9DD52F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C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81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5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B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D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1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8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5F014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6EC9F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BA090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17E2A" w:rsidR="00B87ED3" w:rsidRPr="00177744" w:rsidRDefault="008D43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61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69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13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7F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0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BA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1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46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8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E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3F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