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A68C" w:rsidR="0061148E" w:rsidRPr="00944D28" w:rsidRDefault="00B51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F76E" w:rsidR="0061148E" w:rsidRPr="004A7085" w:rsidRDefault="00B51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456A5" w:rsidR="00B87ED3" w:rsidRPr="00944D28" w:rsidRDefault="00B5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CC2B8" w:rsidR="00B87ED3" w:rsidRPr="00944D28" w:rsidRDefault="00B5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DDE9E" w:rsidR="00B87ED3" w:rsidRPr="00944D28" w:rsidRDefault="00B5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1CA4A" w:rsidR="00B87ED3" w:rsidRPr="00944D28" w:rsidRDefault="00B5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4D143" w:rsidR="00B87ED3" w:rsidRPr="00944D28" w:rsidRDefault="00B5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526E5" w:rsidR="00B87ED3" w:rsidRPr="00944D28" w:rsidRDefault="00B5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7B7A7" w:rsidR="00B87ED3" w:rsidRPr="00944D28" w:rsidRDefault="00B5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F0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ED7FA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E7138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188F7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48945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590DF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0754A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4963" w:rsidR="00B87ED3" w:rsidRPr="00944D28" w:rsidRDefault="00B51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0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8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31B96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AF919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5D9E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E48FD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5C9A7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47422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0F57F" w:rsidR="00B87ED3" w:rsidRPr="00944D28" w:rsidRDefault="00B5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A3DCD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C2EA9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5DDC6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7CF7F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A9094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F0F2D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5CDA6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78146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F7597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83648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5374E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6F04A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D2269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6B55A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8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C7CCB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B5E62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9D44E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3CEBB" w:rsidR="00B87ED3" w:rsidRPr="00944D28" w:rsidRDefault="00B5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5C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3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F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B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2022-10-12T16:16:00.0000000Z</dcterms:modified>
</coreProperties>
</file>