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B465F" w:rsidR="0061148E" w:rsidRPr="00C61931" w:rsidRDefault="004C4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71332" w:rsidR="0061148E" w:rsidRPr="00C61931" w:rsidRDefault="004C4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AF9D6" w:rsidR="00B87ED3" w:rsidRPr="00944D28" w:rsidRDefault="004C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3CEBE" w:rsidR="00B87ED3" w:rsidRPr="00944D28" w:rsidRDefault="004C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CD426" w:rsidR="00B87ED3" w:rsidRPr="00944D28" w:rsidRDefault="004C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063B7" w:rsidR="00B87ED3" w:rsidRPr="00944D28" w:rsidRDefault="004C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DDBBE" w:rsidR="00B87ED3" w:rsidRPr="00944D28" w:rsidRDefault="004C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FD972" w:rsidR="00B87ED3" w:rsidRPr="00944D28" w:rsidRDefault="004C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646E8" w:rsidR="00B87ED3" w:rsidRPr="00944D28" w:rsidRDefault="004C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82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A7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61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6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26222" w:rsidR="00B87ED3" w:rsidRPr="00944D28" w:rsidRDefault="004C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3FAE8" w:rsidR="00B87ED3" w:rsidRPr="00944D28" w:rsidRDefault="004C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70BFC" w:rsidR="00B87ED3" w:rsidRPr="00944D28" w:rsidRDefault="004C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1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3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5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B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37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A6B5F" w:rsidR="00B87ED3" w:rsidRPr="00944D28" w:rsidRDefault="004C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E9A66" w:rsidR="00B87ED3" w:rsidRPr="00944D28" w:rsidRDefault="004C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5092F" w:rsidR="00B87ED3" w:rsidRPr="00944D28" w:rsidRDefault="004C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D9C05" w:rsidR="00B87ED3" w:rsidRPr="00944D28" w:rsidRDefault="004C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ADF68" w:rsidR="00B87ED3" w:rsidRPr="00944D28" w:rsidRDefault="004C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7D1C5" w:rsidR="00B87ED3" w:rsidRPr="00944D28" w:rsidRDefault="004C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C54DF" w:rsidR="00B87ED3" w:rsidRPr="00944D28" w:rsidRDefault="004C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5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6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E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9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7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0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EE8B6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5818F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193DF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9B406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CCBAC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EB458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B1C00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8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C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E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E4F5C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04314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F3CC5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ABF92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720A7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C56F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FDA51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A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B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7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E3379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FD08A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E4F41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C2F59" w:rsidR="00B87ED3" w:rsidRPr="00944D28" w:rsidRDefault="004C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B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0E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6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9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6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B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A4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