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86F4" w:rsidR="0061148E" w:rsidRPr="00C834E2" w:rsidRDefault="00883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B2D0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9325B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0D12A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AD340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F49EC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7A49D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E655D" w:rsidR="00B87ED3" w:rsidRPr="00944D28" w:rsidRDefault="0088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3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5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95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C88B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46847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9F175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8D3F0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A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5C724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8D37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05A42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C7301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E41C6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6236A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F218" w:rsidR="00B87ED3" w:rsidRPr="00944D28" w:rsidRDefault="0088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9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F3BF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8F550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17BC9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AFF25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6D8C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6A986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FF93E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1B2F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C4CF5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28E38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E5E80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AC19F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29D8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D7F3E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EF18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5B6A3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E2F37" w:rsidR="00B87ED3" w:rsidRPr="00944D28" w:rsidRDefault="0088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6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6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EF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F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948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