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0500C49" w:rsidR="006F0E30" w:rsidRPr="002F1B6A" w:rsidRDefault="00EE17A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2687786" w:rsidR="00F15CDC" w:rsidRPr="002F1B6A" w:rsidRDefault="00EE17A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5E091D3" w:rsidR="00F15CDC" w:rsidRPr="002F1B6A" w:rsidRDefault="00EE17A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BA9E21F" w:rsidR="00F15CDC" w:rsidRPr="002F1B6A" w:rsidRDefault="00EE17A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6130AB6" w:rsidR="00F15CDC" w:rsidRPr="002F1B6A" w:rsidRDefault="00EE17A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696E6F8" w:rsidR="00F15CDC" w:rsidRPr="002F1B6A" w:rsidRDefault="00EE17A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7724B5B" w:rsidR="00F15CDC" w:rsidRPr="002F1B6A" w:rsidRDefault="00EE17A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47CD3D6" w:rsidR="00F15CDC" w:rsidRPr="002F1B6A" w:rsidRDefault="00EE17A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3D7679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598379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7CA078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97EBE87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58F61B3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4668A03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CE4CDD3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9AD3A0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B9AAC1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C9010B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E60264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8A3F0D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CC95FC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0B90D4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467640E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85103E3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4C015A9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A024BC2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66C4C3E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57828D6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9BCA9FF" w:rsidR="00B87ED3" w:rsidRPr="002F1B6A" w:rsidRDefault="00EE17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D7651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70ED4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80BDC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52118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3B5C8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DC34B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5D269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DEB54B9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413898B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BE06178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2E2344D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30FFA7B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43B586D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9C37ACC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81DF7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C9089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A0827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AFD58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708F0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3BC26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B4AAE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20A5D89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351FDAE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638BAB0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95E9905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FF67355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4B4CE05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3DC5CFF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2B320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B7DE6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95E9D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D2120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CB37E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75049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7E873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F48B7EF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6960D95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74FC5B9" w:rsidR="00B87ED3" w:rsidRPr="002F1B6A" w:rsidRDefault="00EE17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83E39B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F9C219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94BC7B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F87C73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3C521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593EC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A610D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639B9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3C14A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B3947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6F1D3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EE17A7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