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364D2" w:rsidR="0061148E" w:rsidRPr="0035681E" w:rsidRDefault="00F22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F42F" w:rsidR="0061148E" w:rsidRPr="0035681E" w:rsidRDefault="00F22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B5A15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8D0B2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4A1F4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877EB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A60F7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0DD42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B3D18" w:rsidR="00CD0676" w:rsidRPr="00944D28" w:rsidRDefault="00F22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F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8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0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C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99360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D2CC7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31F10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7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B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6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D0B5B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9BD47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73D2C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1FBF7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40AE0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F393F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A9FD3" w:rsidR="00B87ED3" w:rsidRPr="00944D28" w:rsidRDefault="00F2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C5B87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56AB9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CEBC8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8FDFA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AA345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9676A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C4D5C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E70DD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B6AE1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F9410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A6CC8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07E83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625DD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F9425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16AE3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4FAA9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80737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021FA" w:rsidR="00B87ED3" w:rsidRPr="00944D28" w:rsidRDefault="00F2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00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B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5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4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