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AC25E" w:rsidR="00380DB3" w:rsidRPr="0068293E" w:rsidRDefault="006C13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CBFB0" w:rsidR="00380DB3" w:rsidRPr="0068293E" w:rsidRDefault="006C13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D6A9F" w:rsidR="00240DC4" w:rsidRPr="00B03D55" w:rsidRDefault="006C1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55BFF" w:rsidR="00240DC4" w:rsidRPr="00B03D55" w:rsidRDefault="006C1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D3FF7" w:rsidR="00240DC4" w:rsidRPr="00B03D55" w:rsidRDefault="006C1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AF452" w:rsidR="00240DC4" w:rsidRPr="00B03D55" w:rsidRDefault="006C1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DAE1A" w:rsidR="00240DC4" w:rsidRPr="00B03D55" w:rsidRDefault="006C1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3DF2F" w:rsidR="00240DC4" w:rsidRPr="00B03D55" w:rsidRDefault="006C1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7C451" w:rsidR="00240DC4" w:rsidRPr="00B03D55" w:rsidRDefault="006C1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29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7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7F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8A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33C27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DC452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AFF85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7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6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0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A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7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1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9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2237C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E36DC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101AF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E7D53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C0F81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83220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8EDF7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8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B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A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A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B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7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D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ADAA6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C0535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C77C5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7DFB5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EDF1F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852B0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0C4DD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22BCB" w:rsidR="001835FB" w:rsidRPr="00DA1511" w:rsidRDefault="006C13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0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B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E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2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9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D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B02E6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277AC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C9867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5989C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557AA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31975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33BA3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B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5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F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C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1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4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3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7FD09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46F4B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18A85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5DF1E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02458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175A9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27A21" w:rsidR="009A6C64" w:rsidRPr="00730585" w:rsidRDefault="006C1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3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E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B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D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F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6ED82" w:rsidR="001835FB" w:rsidRPr="00DA1511" w:rsidRDefault="006C13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4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1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35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