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8652" w:rsidR="0061148E" w:rsidRPr="008F69F5" w:rsidRDefault="007F4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C093A" w:rsidR="0061148E" w:rsidRPr="008F69F5" w:rsidRDefault="007F4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4767F" w:rsidR="00B87ED3" w:rsidRPr="008F69F5" w:rsidRDefault="007F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81955" w:rsidR="00B87ED3" w:rsidRPr="008F69F5" w:rsidRDefault="007F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EC5CA" w:rsidR="00B87ED3" w:rsidRPr="008F69F5" w:rsidRDefault="007F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15076" w:rsidR="00B87ED3" w:rsidRPr="008F69F5" w:rsidRDefault="007F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DAC04" w:rsidR="00B87ED3" w:rsidRPr="008F69F5" w:rsidRDefault="007F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E5B15" w:rsidR="00B87ED3" w:rsidRPr="008F69F5" w:rsidRDefault="007F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F1D73" w:rsidR="00B87ED3" w:rsidRPr="008F69F5" w:rsidRDefault="007F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AC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B6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5A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6C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B3F4E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9E479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61244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E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9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45AFA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64343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BFC47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5DD6E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8178C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F07F9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7B75C" w:rsidR="00B87ED3" w:rsidRPr="008F69F5" w:rsidRDefault="007F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C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9D589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44265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130D6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860D8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A17B1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92C13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D3CB4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0DE7" w:rsidR="00B87ED3" w:rsidRPr="00944D28" w:rsidRDefault="007F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7FDA3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0226B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6276F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6B1B1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50B3A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82A4B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2921E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3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B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81755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A5956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06A3C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2C149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57096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08983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B625C" w:rsidR="00B87ED3" w:rsidRPr="008F69F5" w:rsidRDefault="007F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5694F" w:rsidR="00B87ED3" w:rsidRPr="00944D28" w:rsidRDefault="007F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7B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