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6185" w:rsidR="0061148E" w:rsidRPr="00944D28" w:rsidRDefault="00C60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8A98B" w:rsidR="0061148E" w:rsidRPr="004A7085" w:rsidRDefault="00C60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D2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A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0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6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6FD17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F743A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80754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A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DE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C43D7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CF2AD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4EC04A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BA3EE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E656F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F37E6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A63AB" w:rsidR="00B87ED3" w:rsidRPr="00944D28" w:rsidRDefault="00C6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6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0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9C37E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6DB5A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E8E7D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DD952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66730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E4305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FDE86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7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E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D8B34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2492D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B77ED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EDE23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1EB74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C9561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08BA0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9B22B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18082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6F345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6F755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43CD14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DCBEB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5FCF7" w:rsidR="00B87ED3" w:rsidRPr="00944D28" w:rsidRDefault="00C6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C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07E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2019-10-21T10:08:00Z</dcterms:modified>
</cp:coreProperties>
</file>