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1FED" w:rsidR="0061148E" w:rsidRPr="00944D28" w:rsidRDefault="00FE4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D670" w:rsidR="0061148E" w:rsidRPr="004A7085" w:rsidRDefault="00FE4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1306B" w:rsidR="00B87ED3" w:rsidRPr="00944D28" w:rsidRDefault="00FE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2169C" w:rsidR="00B87ED3" w:rsidRPr="00944D28" w:rsidRDefault="00FE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79883" w:rsidR="00B87ED3" w:rsidRPr="00944D28" w:rsidRDefault="00FE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91B8E" w:rsidR="00B87ED3" w:rsidRPr="00944D28" w:rsidRDefault="00FE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85FB7" w:rsidR="00B87ED3" w:rsidRPr="00944D28" w:rsidRDefault="00FE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82F01" w:rsidR="00B87ED3" w:rsidRPr="00944D28" w:rsidRDefault="00FE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98593" w:rsidR="00B87ED3" w:rsidRPr="00944D28" w:rsidRDefault="00FE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6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A6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1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EF9ED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39C71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F725C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044C7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E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1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5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3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238FB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56D3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B1827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21D4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4AA4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CB635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BE110" w:rsidR="00B87ED3" w:rsidRPr="00944D28" w:rsidRDefault="00FE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DC75B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6234E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0DD4B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C4693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7D9A0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A7013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F9452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6DA7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F00D3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105EA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18C09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A3877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1ED4A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65580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8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E5B72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A66B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265E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73AD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B8A8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91F1D" w:rsidR="00B87ED3" w:rsidRPr="00944D28" w:rsidRDefault="00FE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B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B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