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1EC7" w:rsidR="0061148E" w:rsidRPr="00C61931" w:rsidRDefault="00C52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3071" w:rsidR="0061148E" w:rsidRPr="00C61931" w:rsidRDefault="00C52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52AEA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43261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AF40B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518CE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67F21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FDF1C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36B09" w:rsidR="00B87ED3" w:rsidRPr="00944D28" w:rsidRDefault="00C5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C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F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EF3D3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5A50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B4A4F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68323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C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D279" w:rsidR="00B87ED3" w:rsidRPr="00944D28" w:rsidRDefault="00C52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18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59210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8596A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2EEF4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498D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C935C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B5911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D911F" w:rsidR="00B87ED3" w:rsidRPr="00944D28" w:rsidRDefault="00C5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D15B" w:rsidR="00B87ED3" w:rsidRPr="00944D28" w:rsidRDefault="00C5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0CB5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20744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DF5B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B8751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BEAD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FE8AD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CC20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D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F3119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6FEC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E7FC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0D6B6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9EFE4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55A3D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A49C8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3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C625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F5D28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6BE3E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1E9C1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4C1B5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116A" w:rsidR="00B87ED3" w:rsidRPr="00944D28" w:rsidRDefault="00C5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5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2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2022-10-12T23:22:00.0000000Z</dcterms:modified>
</coreProperties>
</file>