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6FEE" w:rsidR="0061148E" w:rsidRPr="00C61931" w:rsidRDefault="007D5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FD79" w:rsidR="0061148E" w:rsidRPr="00C61931" w:rsidRDefault="007D5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BDE38" w:rsidR="00B87ED3" w:rsidRPr="00944D28" w:rsidRDefault="007D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7BA0E" w:rsidR="00B87ED3" w:rsidRPr="00944D28" w:rsidRDefault="007D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4D9FF" w:rsidR="00B87ED3" w:rsidRPr="00944D28" w:rsidRDefault="007D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23103" w:rsidR="00B87ED3" w:rsidRPr="00944D28" w:rsidRDefault="007D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9EB60" w:rsidR="00B87ED3" w:rsidRPr="00944D28" w:rsidRDefault="007D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02874" w:rsidR="00B87ED3" w:rsidRPr="00944D28" w:rsidRDefault="007D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A0F05" w:rsidR="00B87ED3" w:rsidRPr="00944D28" w:rsidRDefault="007D5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F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35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0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6A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CA97E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33C4D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C81FD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2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D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C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24E6C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A0B49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11C91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0F7B9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B059E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648E2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6A0C1" w:rsidR="00B87ED3" w:rsidRPr="00944D28" w:rsidRDefault="007D5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F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B6D21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44A3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DA65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C482D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0D1ED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D8C57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38F91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A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2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D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16ADE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51B99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0B899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0B085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14600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6F218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85334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0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C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AD9DA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DF6AE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D7CEB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90677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8E1E5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7A58E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065F5" w:rsidR="00B87ED3" w:rsidRPr="00944D28" w:rsidRDefault="007D5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7EDAB" w:rsidR="00B87ED3" w:rsidRPr="00944D28" w:rsidRDefault="007D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E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14A7" w:rsidR="00B87ED3" w:rsidRPr="00944D28" w:rsidRDefault="007D5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0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