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96574" w:rsidR="0061148E" w:rsidRPr="00C834E2" w:rsidRDefault="00EC2B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D7B1" w:rsidR="0061148E" w:rsidRPr="00C834E2" w:rsidRDefault="00EC2B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F6307" w:rsidR="00B87ED3" w:rsidRPr="00944D28" w:rsidRDefault="00EC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48F21" w:rsidR="00B87ED3" w:rsidRPr="00944D28" w:rsidRDefault="00EC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4D4BA" w:rsidR="00B87ED3" w:rsidRPr="00944D28" w:rsidRDefault="00EC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E6465" w:rsidR="00B87ED3" w:rsidRPr="00944D28" w:rsidRDefault="00EC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E115C" w:rsidR="00B87ED3" w:rsidRPr="00944D28" w:rsidRDefault="00EC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0D9E7" w:rsidR="00B87ED3" w:rsidRPr="00944D28" w:rsidRDefault="00EC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6815F" w:rsidR="00B87ED3" w:rsidRPr="00944D28" w:rsidRDefault="00EC2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4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4E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1B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9F738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4DFFA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D4254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7BB10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1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E0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4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D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8E64" w:rsidR="00B87ED3" w:rsidRPr="00944D28" w:rsidRDefault="00EC2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03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A28B4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F46A4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89D06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7118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BE2CC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CC17B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730FB" w:rsidR="00B87ED3" w:rsidRPr="00944D28" w:rsidRDefault="00EC2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8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6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C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14CC" w:rsidR="00B87ED3" w:rsidRPr="00944D28" w:rsidRDefault="00EC2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8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7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E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0C2CA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A65DE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8D936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32602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E99ED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24FA0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04622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1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F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1CADB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8877F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F8810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12691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96B20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797DF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B4CCA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2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F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9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205B8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ECDB3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C2E3C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4F600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AAC6C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2CA4F" w:rsidR="00B87ED3" w:rsidRPr="00944D28" w:rsidRDefault="00EC2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7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2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6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6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E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5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C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2B5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2022-10-12T23:23:00.0000000Z</dcterms:modified>
</coreProperties>
</file>