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DF6FC" w:rsidR="00380DB3" w:rsidRPr="0068293E" w:rsidRDefault="00DA2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E9653" w:rsidR="00380DB3" w:rsidRPr="0068293E" w:rsidRDefault="00DA2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788FC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5F3FB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7B592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CAEC5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C6C76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0B059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18C30" w:rsidR="00240DC4" w:rsidRPr="00B03D55" w:rsidRDefault="00DA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C45B9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C376E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793A8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0FD2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C46F3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2EE3B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F34DC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EA6B" w:rsidR="001835FB" w:rsidRPr="00DA1511" w:rsidRDefault="00DA2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9B0E8" w:rsidR="001835FB" w:rsidRPr="00DA1511" w:rsidRDefault="00DA2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8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E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A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A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B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84101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6F4E2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7BB72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F5C7B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F22C4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30CE3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17005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2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D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E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B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2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3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261B1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57494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6C425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1B2D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35C57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547FB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610C1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A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F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5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A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7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D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F4CD6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532A5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F2594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A096A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DA6D8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86D17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B101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3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4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1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8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6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D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9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1AE02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CBF8D" w:rsidR="009A6C64" w:rsidRPr="00730585" w:rsidRDefault="00DA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9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C1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5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F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5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D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D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C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7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5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E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1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1C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