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1548E" w:rsidR="0061148E" w:rsidRPr="008F69F5" w:rsidRDefault="00523C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E79B9" w:rsidR="0061148E" w:rsidRPr="008F69F5" w:rsidRDefault="00523C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062C2" w:rsidR="00B87ED3" w:rsidRPr="008F69F5" w:rsidRDefault="0052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929EF" w:rsidR="00B87ED3" w:rsidRPr="008F69F5" w:rsidRDefault="0052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19CE1" w:rsidR="00B87ED3" w:rsidRPr="008F69F5" w:rsidRDefault="0052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4B889" w:rsidR="00B87ED3" w:rsidRPr="008F69F5" w:rsidRDefault="0052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0CAF6F" w:rsidR="00B87ED3" w:rsidRPr="008F69F5" w:rsidRDefault="0052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A88B1" w:rsidR="00B87ED3" w:rsidRPr="008F69F5" w:rsidRDefault="0052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4E2C6" w:rsidR="00B87ED3" w:rsidRPr="008F69F5" w:rsidRDefault="0052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29F70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A0C7F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74D84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3E941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5F01C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B2DF4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48D10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13E2C" w:rsidR="00B87ED3" w:rsidRPr="00944D28" w:rsidRDefault="00523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513F" w:rsidR="00B87ED3" w:rsidRPr="00944D28" w:rsidRDefault="00523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9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5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BC3F4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7F53D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F3140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EA4A46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22BBA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9289E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E2559" w:rsidR="00B87ED3" w:rsidRPr="008F69F5" w:rsidRDefault="0052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1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0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7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241C9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32059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59503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07D6D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83E63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7448A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149EC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C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8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D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A0613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378D8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160DD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4D96D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7DCF1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7DA0F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79C30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F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04AF6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AE13B" w:rsidR="00B87ED3" w:rsidRPr="008F69F5" w:rsidRDefault="0052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A7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DB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17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B8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8D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E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C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2022-10-12T16:52:00.0000000Z</dcterms:modified>
</coreProperties>
</file>