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E7FC3" w:rsidR="0061148E" w:rsidRPr="000C582F" w:rsidRDefault="00552E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C9BCD" w:rsidR="0061148E" w:rsidRPr="000C582F" w:rsidRDefault="00552E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423DE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69D54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42B7D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7ED74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8EBAD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7E9F2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D2E5C" w:rsidR="00B87ED3" w:rsidRPr="000C582F" w:rsidRDefault="00552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FB33D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6CBA9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F80DE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4AB15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D9F85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40268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DF863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1294" w:rsidR="00B87ED3" w:rsidRPr="000C582F" w:rsidRDefault="00552E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7083" w:rsidR="00B87ED3" w:rsidRPr="000C582F" w:rsidRDefault="00552E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F8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43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D7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4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B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D1774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6F880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1EE67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3FFA9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A32AE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5D77B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FEBF9" w:rsidR="00B87ED3" w:rsidRPr="000C582F" w:rsidRDefault="00552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4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F6D36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69257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8415F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8977E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950A9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CAF6C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6EE00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5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E3EB8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0E9A0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D7358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36515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5838C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30824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5AD02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9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44AE2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F4B46" w:rsidR="00B87ED3" w:rsidRPr="000C582F" w:rsidRDefault="00552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E3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23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DC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69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54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6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0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B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E3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