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3C5A" w:rsidR="0061148E" w:rsidRPr="00C61931" w:rsidRDefault="000D6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7F7B" w:rsidR="0061148E" w:rsidRPr="00C61931" w:rsidRDefault="000D6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5764A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80BD1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7C9E5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56D57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AF71D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46777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59802" w:rsidR="00B87ED3" w:rsidRPr="00944D28" w:rsidRDefault="000D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D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4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96B81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6A25" w:rsidR="00B87ED3" w:rsidRPr="00944D28" w:rsidRDefault="000D6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16697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5791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2F01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D070B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8C393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A7DA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25C4" w:rsidR="00B87ED3" w:rsidRPr="00944D28" w:rsidRDefault="000D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FE20F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D135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6CE8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C72F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3974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CEB4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EAF9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E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9264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F9E2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CCB4A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37E1C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70CB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1D7D5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5A8A3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2DB7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3CDBB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2A696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4D778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EF9F2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9E3D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623D3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BDF17" w:rsidR="00B87ED3" w:rsidRPr="00944D28" w:rsidRDefault="000D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A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2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A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78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8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1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6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C9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2022-10-12T06:36:00.0000000Z</dcterms:modified>
</coreProperties>
</file>