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B522" w:rsidR="0061148E" w:rsidRPr="00C61931" w:rsidRDefault="00C632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DE244" w:rsidR="0061148E" w:rsidRPr="00C61931" w:rsidRDefault="00C632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1E7E2" w:rsidR="00B87ED3" w:rsidRPr="00944D28" w:rsidRDefault="00C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84EDA" w:rsidR="00B87ED3" w:rsidRPr="00944D28" w:rsidRDefault="00C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D8773" w:rsidR="00B87ED3" w:rsidRPr="00944D28" w:rsidRDefault="00C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D9021" w:rsidR="00B87ED3" w:rsidRPr="00944D28" w:rsidRDefault="00C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3084B" w:rsidR="00B87ED3" w:rsidRPr="00944D28" w:rsidRDefault="00C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D0E51" w:rsidR="00B87ED3" w:rsidRPr="00944D28" w:rsidRDefault="00C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7CF75" w:rsidR="00B87ED3" w:rsidRPr="00944D28" w:rsidRDefault="00C63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0C2A3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C3E5F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26C39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0F373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1A53A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18250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03C93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1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8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9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3E1F2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2E74B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D4C8A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0AACE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FC6A6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00133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03A0F" w:rsidR="00B87ED3" w:rsidRPr="00944D28" w:rsidRDefault="00C6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F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E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5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4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86629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A22E6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6F72A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B7ED1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1A1CA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FED9E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CFCB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4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8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B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8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99710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57021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DFFBF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926C5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9A86C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6E36B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4C3D2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5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AFB99" w:rsidR="00B87ED3" w:rsidRPr="00944D28" w:rsidRDefault="00C63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E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9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11D89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45C0A" w:rsidR="00B87ED3" w:rsidRPr="00944D28" w:rsidRDefault="00C6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BB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E9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E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8E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6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B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7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8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325D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