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7559" w:rsidR="0061148E" w:rsidRPr="00C61931" w:rsidRDefault="005D1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D41D" w:rsidR="0061148E" w:rsidRPr="00C61931" w:rsidRDefault="005D1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1D7C4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6DD8C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962C3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CC7BF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4289C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F88AD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BF52D" w:rsidR="00B87ED3" w:rsidRPr="00944D28" w:rsidRDefault="005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5B87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0678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9875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7271E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A17EB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7B196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36759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4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6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8DEBB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78C8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4CBD2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EE44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89B62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2168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E15CF" w:rsidR="00B87ED3" w:rsidRPr="00944D28" w:rsidRDefault="005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2AB23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D4272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2D272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8A21E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8BBE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B4A5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2D5C4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1338E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3F7BC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1EC6C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6DF0B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81429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DFFB9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6597E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87A1E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A1C26" w:rsidR="00B87ED3" w:rsidRPr="00944D28" w:rsidRDefault="005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D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1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D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3EFCB" w:rsidR="00B87ED3" w:rsidRPr="00944D28" w:rsidRDefault="005D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B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