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CE1CA" w:rsidR="0061148E" w:rsidRPr="00C61931" w:rsidRDefault="00A43A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EC889" w:rsidR="0061148E" w:rsidRPr="00C61931" w:rsidRDefault="00A43A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C38DD" w:rsidR="00B87ED3" w:rsidRPr="00944D28" w:rsidRDefault="00A4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4A90C" w:rsidR="00B87ED3" w:rsidRPr="00944D28" w:rsidRDefault="00A4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50E8C" w:rsidR="00B87ED3" w:rsidRPr="00944D28" w:rsidRDefault="00A4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6E3DB" w:rsidR="00B87ED3" w:rsidRPr="00944D28" w:rsidRDefault="00A4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C8D90" w:rsidR="00B87ED3" w:rsidRPr="00944D28" w:rsidRDefault="00A4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370AA" w:rsidR="00B87ED3" w:rsidRPr="00944D28" w:rsidRDefault="00A4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08766" w:rsidR="00B87ED3" w:rsidRPr="00944D28" w:rsidRDefault="00A43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45535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2E207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B070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E25EC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2ED2E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242B1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3D6E9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6012F" w:rsidR="00B87ED3" w:rsidRPr="00944D28" w:rsidRDefault="00A43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8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1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8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47619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D9751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D7890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39D77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694E2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F2E4B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15935" w:rsidR="00B87ED3" w:rsidRPr="00944D28" w:rsidRDefault="00A43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1BE3" w:rsidR="00B87ED3" w:rsidRPr="00944D28" w:rsidRDefault="00A43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02244" w:rsidR="00B87ED3" w:rsidRPr="00944D28" w:rsidRDefault="00A43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6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A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9AAE8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6CB1C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AB2A0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CB8DB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B4AA8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5D16F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FF826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3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B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FF1D6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A0B05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B2453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6048D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9F5A5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0EEA8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9B7E7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D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0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D8554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6B3F7" w:rsidR="00B87ED3" w:rsidRPr="00944D28" w:rsidRDefault="00A43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E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CE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3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6B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5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A2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2022-10-12T23:35:00.0000000Z</dcterms:modified>
</coreProperties>
</file>