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2996CE6" w:rsidR="006F0E30" w:rsidRPr="002F1B6A" w:rsidRDefault="00CA181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38738BF" w:rsidR="00F15CDC" w:rsidRPr="002F1B6A" w:rsidRDefault="00CA18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F6954BB" w:rsidR="00F15CDC" w:rsidRPr="002F1B6A" w:rsidRDefault="00CA18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12B07BE" w:rsidR="00F15CDC" w:rsidRPr="002F1B6A" w:rsidRDefault="00CA18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2A98076" w:rsidR="00F15CDC" w:rsidRPr="002F1B6A" w:rsidRDefault="00CA18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3870D28" w:rsidR="00F15CDC" w:rsidRPr="002F1B6A" w:rsidRDefault="00CA18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9667E08" w:rsidR="00F15CDC" w:rsidRPr="002F1B6A" w:rsidRDefault="00CA18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FD065FF" w:rsidR="00F15CDC" w:rsidRPr="002F1B6A" w:rsidRDefault="00CA181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F3C8E03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529999E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197761B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E429C49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41A4AC1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60443D7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6FDCDC9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120E72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7F7259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A9A9A2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C7269A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FB2A0D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CAB601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1CC606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076FE2A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900644B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52E925C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683C04A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E311D58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8FB7270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BAE4F0E" w:rsidR="00B87ED3" w:rsidRPr="002F1B6A" w:rsidRDefault="00CA181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00135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F1466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6B1D5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774A6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D3F7C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16206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91BA1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F88BDD7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CBD0640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9E3B0DC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F1F8FE6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50E0DBA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C0B99DB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9B93819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BE7E4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AA5CC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F04B9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8E036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73193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41A63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1A9F5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C429764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9C983B0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9BE1051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30F97B7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83DC86D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014B79F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1BB6DCD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1B6BC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2CDD8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B84B4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83C1A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53ECF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5D51A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E7001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BA2A37B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D497E16" w:rsidR="00B87ED3" w:rsidRPr="002F1B6A" w:rsidRDefault="00CA181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875D9B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BAAE26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29B698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812697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391543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96663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776ED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C2E6A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5BCAF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F2BA2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565F5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95976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A181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