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CC9BE" w:rsidR="0061148E" w:rsidRPr="00177744" w:rsidRDefault="00624E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5DEB" w:rsidR="0061148E" w:rsidRPr="00177744" w:rsidRDefault="00624E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1AC1E" w:rsidR="00983D57" w:rsidRPr="00177744" w:rsidRDefault="006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2A90A" w:rsidR="00983D57" w:rsidRPr="00177744" w:rsidRDefault="006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57F88A" w:rsidR="00983D57" w:rsidRPr="00177744" w:rsidRDefault="006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29B80" w:rsidR="00983D57" w:rsidRPr="00177744" w:rsidRDefault="006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1B062" w:rsidR="00983D57" w:rsidRPr="00177744" w:rsidRDefault="006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7E9395" w:rsidR="00983D57" w:rsidRPr="00177744" w:rsidRDefault="006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D9856" w:rsidR="00983D57" w:rsidRPr="00177744" w:rsidRDefault="006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C161D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37F26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0A437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022DC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8675D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B0EF2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2FBBE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B36D6" w:rsidR="00B87ED3" w:rsidRPr="00177744" w:rsidRDefault="00624E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D9A21" w:rsidR="00B87ED3" w:rsidRPr="00177744" w:rsidRDefault="00624E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8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6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2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9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0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9D2EB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35BF9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27D2EF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6B644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F197D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E6681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65DC9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D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C3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4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B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1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F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A8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8BB83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EDED0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D3896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1F6FD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99BB5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72266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7D77F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E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6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0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C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7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F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3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0E343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5C14F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71854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C26BC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2D792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C1672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88778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B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5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D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6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4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5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1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D9EDC8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D8360" w:rsidR="00B87ED3" w:rsidRPr="00177744" w:rsidRDefault="006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F3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0C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F4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D6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03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3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5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D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9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B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BB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D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ED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2022-10-12T15:20:00.0000000Z</dcterms:modified>
</coreProperties>
</file>