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939D07" w:rsidR="00380DB3" w:rsidRPr="0068293E" w:rsidRDefault="00FA7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96E445" w:rsidR="00380DB3" w:rsidRPr="0068293E" w:rsidRDefault="00FA7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1C0251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3F055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CB8009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AD95D3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20E49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87D91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6752D" w:rsidR="00240DC4" w:rsidRPr="00B03D55" w:rsidRDefault="00FA72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FE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61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88F92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0AB77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F6D79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0063F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661D2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7C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7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C0C6C" w:rsidR="001835FB" w:rsidRPr="00DA1511" w:rsidRDefault="00FA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E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7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C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39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67AA30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E6C5F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41981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88326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97A2B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56E01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45135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8F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02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AD343" w:rsidR="001835FB" w:rsidRPr="00DA1511" w:rsidRDefault="00FA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C1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29ACE3" w:rsidR="001835FB" w:rsidRPr="00DA1511" w:rsidRDefault="00FA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D9E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8C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BC222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A53F7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1A303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47F31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500D7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7B0E8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2685E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3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40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77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02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BD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CA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A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80953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785CE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8AC47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A0446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16C15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38249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F5CFF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B2A11" w:rsidR="001835FB" w:rsidRPr="00DA1511" w:rsidRDefault="00FA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3C86F" w:rsidR="001835FB" w:rsidRPr="00DA1511" w:rsidRDefault="00FA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5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2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C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B9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F6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25D0E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55F50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F8338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99501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415B6" w:rsidR="009A6C64" w:rsidRPr="00730585" w:rsidRDefault="00FA7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3BB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6F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C703AB" w:rsidR="001835FB" w:rsidRPr="00DA1511" w:rsidRDefault="00FA72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66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9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6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1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8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F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7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26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