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9458A" w:rsidR="00061896" w:rsidRPr="005F4693" w:rsidRDefault="00D81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10739" w:rsidR="00061896" w:rsidRPr="00E407AC" w:rsidRDefault="00D81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3EC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9EF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B83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CD9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62B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2E0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A19" w:rsidR="00FC15B4" w:rsidRPr="00D11D17" w:rsidRDefault="00D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8CA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FB0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763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5E5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B06A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14F3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5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88B72" w:rsidR="00DE76F3" w:rsidRPr="0026478E" w:rsidRDefault="00D81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9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F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3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F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C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B67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A80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01D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147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F28F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07AA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0E0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B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5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21836" w:rsidR="00DE76F3" w:rsidRPr="0026478E" w:rsidRDefault="00D81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D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F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2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5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1D73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BE5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B98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FDCE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7C86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49F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EB2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8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4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9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4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0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B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1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33F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542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7B7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D64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5BA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CEA8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97B1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1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4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7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7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9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7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3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244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AAC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E643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81E" w:rsidR="009A6C64" w:rsidRPr="00C2583D" w:rsidRDefault="00D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6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5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1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4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2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8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6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