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30620" w:rsidR="0061148E" w:rsidRPr="008F69F5" w:rsidRDefault="000F3A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2A44" w:rsidR="0061148E" w:rsidRPr="008F69F5" w:rsidRDefault="000F3A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C7EB3" w:rsidR="00B87ED3" w:rsidRPr="008F69F5" w:rsidRDefault="000F3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FAEEF" w:rsidR="00B87ED3" w:rsidRPr="008F69F5" w:rsidRDefault="000F3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08306" w:rsidR="00B87ED3" w:rsidRPr="008F69F5" w:rsidRDefault="000F3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5ABF9" w:rsidR="00B87ED3" w:rsidRPr="008F69F5" w:rsidRDefault="000F3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61783" w:rsidR="00B87ED3" w:rsidRPr="008F69F5" w:rsidRDefault="000F3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63C44" w:rsidR="00B87ED3" w:rsidRPr="008F69F5" w:rsidRDefault="000F3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E07CE" w:rsidR="00B87ED3" w:rsidRPr="008F69F5" w:rsidRDefault="000F3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F6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D5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E321C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BB1E2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2CB0C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E3ED6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2FF39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D86B" w:rsidR="00B87ED3" w:rsidRPr="00944D28" w:rsidRDefault="000F3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2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EA938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F7503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21850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5528B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08666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EA8CC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2C713" w:rsidR="00B87ED3" w:rsidRPr="008F69F5" w:rsidRDefault="000F3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C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26E8" w:rsidR="00B87ED3" w:rsidRPr="00944D28" w:rsidRDefault="000F3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7FF1C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AA445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02DCA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15D1C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65725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B240E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F2650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54B60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D8827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5C0A1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6AF8B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4400A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AAFF0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9729B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115F9" w:rsidR="00B87ED3" w:rsidRPr="00944D28" w:rsidRDefault="000F3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B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C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774CE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4AF77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73952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538A4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399B6" w:rsidR="00B87ED3" w:rsidRPr="008F69F5" w:rsidRDefault="000F3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FF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65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C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A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F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A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