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ED36" w:rsidR="0061148E" w:rsidRPr="000C582F" w:rsidRDefault="003F7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4851A" w:rsidR="0061148E" w:rsidRPr="000C582F" w:rsidRDefault="003F7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89EE4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443A0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D124A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0F49E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201B1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419CD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A76A1" w:rsidR="00B87ED3" w:rsidRPr="000C582F" w:rsidRDefault="003F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32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18470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4074B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D0E34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4ABF5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BC8BC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96079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84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9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89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A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9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D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D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D8FD4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C6AE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4EB52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196C3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C0972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9F85D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7EA1" w:rsidR="00B87ED3" w:rsidRPr="000C582F" w:rsidRDefault="003F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A2F8" w:rsidR="00B87ED3" w:rsidRPr="000C582F" w:rsidRDefault="003F7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6F968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79357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8E4F4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37AD7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804DC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F45BB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5ACB0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4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C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1D68" w:rsidR="00B87ED3" w:rsidRPr="000C582F" w:rsidRDefault="003F7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80A29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7A90C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38E1D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4ED5B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ACC4E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615E8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0D8F5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FD12" w:rsidR="00B87ED3" w:rsidRPr="000C582F" w:rsidRDefault="003F7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C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7CA40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F4ACA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86003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0CF81" w:rsidR="00B87ED3" w:rsidRPr="000C582F" w:rsidRDefault="003F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EA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DD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99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3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E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