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3EC0" w:rsidR="0061148E" w:rsidRPr="00C834E2" w:rsidRDefault="00C46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732B" w:rsidR="0061148E" w:rsidRPr="00C834E2" w:rsidRDefault="00C46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CA565" w:rsidR="00B87ED3" w:rsidRPr="00944D28" w:rsidRDefault="00C4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5EECB" w:rsidR="00B87ED3" w:rsidRPr="00944D28" w:rsidRDefault="00C4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E8B00" w:rsidR="00B87ED3" w:rsidRPr="00944D28" w:rsidRDefault="00C4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41EC0" w:rsidR="00B87ED3" w:rsidRPr="00944D28" w:rsidRDefault="00C4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8C261" w:rsidR="00B87ED3" w:rsidRPr="00944D28" w:rsidRDefault="00C4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E8D01" w:rsidR="00B87ED3" w:rsidRPr="00944D28" w:rsidRDefault="00C4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D8144" w:rsidR="00B87ED3" w:rsidRPr="00944D28" w:rsidRDefault="00C4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4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706FB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0EBF1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89D0D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BCC3B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F7857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935EC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8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9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BAEA9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3AA1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6A2EC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EB7B1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F85D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F366C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9358" w:rsidR="00B87ED3" w:rsidRPr="00944D28" w:rsidRDefault="00C4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FCEA2" w:rsidR="00B87ED3" w:rsidRPr="00944D28" w:rsidRDefault="00C4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F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24525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8C432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33D47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7A159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DE5C4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A6C40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89A5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BC260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43AD3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8E51F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D2175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682B4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4831F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432A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1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1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125D6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649FE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39C4F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C7576" w:rsidR="00B87ED3" w:rsidRPr="00944D28" w:rsidRDefault="00C4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7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8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C1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D73C" w:rsidR="00B87ED3" w:rsidRPr="00944D28" w:rsidRDefault="00C4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3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8E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