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8CCE" w:rsidR="0061148E" w:rsidRPr="00C834E2" w:rsidRDefault="009509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1B9DB" w:rsidR="0061148E" w:rsidRPr="00C834E2" w:rsidRDefault="009509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4D24B" w:rsidR="00B87ED3" w:rsidRPr="00944D28" w:rsidRDefault="009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71252" w:rsidR="00B87ED3" w:rsidRPr="00944D28" w:rsidRDefault="009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70C57" w:rsidR="00B87ED3" w:rsidRPr="00944D28" w:rsidRDefault="009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9818C" w:rsidR="00B87ED3" w:rsidRPr="00944D28" w:rsidRDefault="009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73649" w:rsidR="00B87ED3" w:rsidRPr="00944D28" w:rsidRDefault="009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DF321" w:rsidR="00B87ED3" w:rsidRPr="00944D28" w:rsidRDefault="009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64C40" w:rsidR="00B87ED3" w:rsidRPr="00944D28" w:rsidRDefault="009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3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F5975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F6288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6CA7E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FC0A1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2F456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7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9DEB" w:rsidR="00B87ED3" w:rsidRPr="00944D28" w:rsidRDefault="00950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D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7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18C0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AD923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9E4C0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BEFF5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9D0A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A048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A8112" w:rsidR="00B87ED3" w:rsidRPr="00944D28" w:rsidRDefault="009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597E9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AA8A0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44E15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79136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6717E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31EC7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A8B43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C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B434F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4ECED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30CA4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C27EE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B0012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E6EC1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045E7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6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6861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51477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10F6A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D98A1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FC5BE" w:rsidR="00B87ED3" w:rsidRPr="00944D28" w:rsidRDefault="009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A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32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E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1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2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9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