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6DE5" w:rsidR="0061148E" w:rsidRPr="00177744" w:rsidRDefault="00550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9E037" w:rsidR="0061148E" w:rsidRPr="00177744" w:rsidRDefault="00550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B78D6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AAF59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ECAAD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9CA1C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FF22C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FE4D5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403EB" w:rsidR="00983D57" w:rsidRPr="00177744" w:rsidRDefault="00550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B9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8C08A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935F4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982FD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C8D4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38E9B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E39A1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6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5250F" w:rsidR="00B87ED3" w:rsidRPr="00177744" w:rsidRDefault="00550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7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2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5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2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5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35130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ADF74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DC108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F7F8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12F18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E201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3BC1D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E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B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FC615" w:rsidR="00B87ED3" w:rsidRPr="00177744" w:rsidRDefault="00550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D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8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2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4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CA3E9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E9C73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E2EF1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2DAD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EF02C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E938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CE3A0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8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4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B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3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0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F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5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4FF36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C013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223CA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9BB09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F63E9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626EC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7B7C3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F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8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3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9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8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0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1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B74CB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E31FA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578B6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3D3DE" w:rsidR="00B87ED3" w:rsidRPr="00177744" w:rsidRDefault="00550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5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7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66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C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0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4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3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4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D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71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2022-10-12T05:32:00.0000000Z</dcterms:modified>
</coreProperties>
</file>