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DE24" w:rsidR="0061148E" w:rsidRPr="00177744" w:rsidRDefault="00652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1BAC" w:rsidR="0061148E" w:rsidRPr="00177744" w:rsidRDefault="00652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9CF89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37F33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116F2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FE1AD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56B71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67DF2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C9D8F" w:rsidR="00983D57" w:rsidRPr="00177744" w:rsidRDefault="0065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08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36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E1B06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76B7E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6C522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537D4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BB18F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4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7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A5AFD" w:rsidR="00B87ED3" w:rsidRPr="00177744" w:rsidRDefault="006528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3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5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B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7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3B017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E481A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EB2FA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BA782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AE4F2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45960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E566D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7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0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5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6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D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5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6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3FA22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948F2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28058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F97FB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83B54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3EE1B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01611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F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0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2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6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8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2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B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0D03F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24F37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E058B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82F55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122F8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532AB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A212F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2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5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7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C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7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5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7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B5737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CC89C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C7E89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22E71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338BA" w:rsidR="00B87ED3" w:rsidRPr="00177744" w:rsidRDefault="0065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53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B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D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8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F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C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4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4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1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8C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2022-10-12T08:02:00.0000000Z</dcterms:modified>
</coreProperties>
</file>