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C4D3" w:rsidR="0061148E" w:rsidRPr="00944D28" w:rsidRDefault="00C46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DCC5" w:rsidR="0061148E" w:rsidRPr="004A7085" w:rsidRDefault="00C46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F4510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DA3D5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2998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0AA5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C9B7A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7388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81249" w:rsidR="00B87ED3" w:rsidRPr="00944D28" w:rsidRDefault="00C4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8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A591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A505C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2D179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AA15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73A3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8627" w:rsidR="00B87ED3" w:rsidRPr="00944D28" w:rsidRDefault="00C46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3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7C86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386E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DC949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B842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2C6B1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2EE43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46B0" w:rsidR="00B87ED3" w:rsidRPr="00944D28" w:rsidRDefault="00C4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7719" w:rsidR="00B87ED3" w:rsidRPr="00944D28" w:rsidRDefault="00C46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01DD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F90E9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4CE78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4F73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A84E8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830E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9E01F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9A941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AD80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A2626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0C050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1D98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12806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B009D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67B4" w:rsidR="00B87ED3" w:rsidRPr="00944D28" w:rsidRDefault="00C46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11D2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CB737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B1ED5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0241D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6DA86" w:rsidR="00B87ED3" w:rsidRPr="00944D28" w:rsidRDefault="00C4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2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B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ED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