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85CE2" w:rsidR="0061148E" w:rsidRPr="00944D28" w:rsidRDefault="00FF3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8A065" w:rsidR="0061148E" w:rsidRPr="004A7085" w:rsidRDefault="00FF3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E45E5" w:rsidR="00B87ED3" w:rsidRPr="00944D28" w:rsidRDefault="00F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B8A00" w:rsidR="00B87ED3" w:rsidRPr="00944D28" w:rsidRDefault="00F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D8DBB" w:rsidR="00B87ED3" w:rsidRPr="00944D28" w:rsidRDefault="00F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95DF4" w:rsidR="00B87ED3" w:rsidRPr="00944D28" w:rsidRDefault="00F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7A834" w:rsidR="00B87ED3" w:rsidRPr="00944D28" w:rsidRDefault="00F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DC194" w:rsidR="00B87ED3" w:rsidRPr="00944D28" w:rsidRDefault="00F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1F987" w:rsidR="00B87ED3" w:rsidRPr="00944D28" w:rsidRDefault="00FF3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E2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18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71D02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8C1F4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A12BC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3780D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AB04F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A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0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5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4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AA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571EA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57988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F9D97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F9DE3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10AE5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9B614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4E0B4" w:rsidR="00B87ED3" w:rsidRPr="00944D28" w:rsidRDefault="00FF3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4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D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8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A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D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75350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14BD4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7C7A7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87936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74073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788E6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4A143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4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E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B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B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96ABA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B9FF4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5A056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D7E1D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102D9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1DFD6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82B69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0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EB43" w14:textId="77777777" w:rsidR="00FF393C" w:rsidRDefault="00FF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36902788" w:rsidR="00B87ED3" w:rsidRPr="00944D28" w:rsidRDefault="00FF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4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6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41466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A22EC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47734D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C84C3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C016D" w:rsidR="00B87ED3" w:rsidRPr="00944D28" w:rsidRDefault="00FF3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F1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F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A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F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E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