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1A201" w:rsidR="0061148E" w:rsidRPr="0035681E" w:rsidRDefault="00855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9E3AE" w:rsidR="0061148E" w:rsidRPr="0035681E" w:rsidRDefault="00855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19677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7EDF5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C20ED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9B5FF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AEAAE0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C5914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04BED" w:rsidR="00CD0676" w:rsidRPr="00944D28" w:rsidRDefault="00855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03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57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800D2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E9557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4522E0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5FB94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7C8F2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2922" w:rsidR="00B87ED3" w:rsidRPr="00944D28" w:rsidRDefault="00855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E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959C42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96F0D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CE81C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81E52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398C7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00579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99F55" w:rsidR="00B87ED3" w:rsidRPr="00944D28" w:rsidRDefault="00855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75D58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E2133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F1C76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ADBC9E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4037A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9357E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99456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2BE4E" w:rsidR="00B87ED3" w:rsidRPr="00944D28" w:rsidRDefault="00855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3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9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6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055DB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31255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3A929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EA58C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C85AD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5CA8F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E4FFE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D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8AC03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42DAA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DA919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B79C1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7324C" w:rsidR="00B87ED3" w:rsidRPr="00944D28" w:rsidRDefault="00855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1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A6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D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1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1A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