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205A" w:rsidR="0061148E" w:rsidRPr="008F69F5" w:rsidRDefault="00CF3E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A343" w:rsidR="0061148E" w:rsidRPr="008F69F5" w:rsidRDefault="00CF3E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7E1BDC" w:rsidR="00B87ED3" w:rsidRPr="008F69F5" w:rsidRDefault="00CF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65902" w:rsidR="00B87ED3" w:rsidRPr="008F69F5" w:rsidRDefault="00CF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A8C7B" w:rsidR="00B87ED3" w:rsidRPr="008F69F5" w:rsidRDefault="00CF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12D1A" w:rsidR="00B87ED3" w:rsidRPr="008F69F5" w:rsidRDefault="00CF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B34D1" w:rsidR="00B87ED3" w:rsidRPr="008F69F5" w:rsidRDefault="00CF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04479F" w:rsidR="00B87ED3" w:rsidRPr="008F69F5" w:rsidRDefault="00CF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6747F" w:rsidR="00B87ED3" w:rsidRPr="008F69F5" w:rsidRDefault="00CF3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13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6C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AE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A0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DD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3EA1D" w:rsidR="00B87ED3" w:rsidRPr="008F69F5" w:rsidRDefault="00CF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188EB" w:rsidR="00B87ED3" w:rsidRPr="008F69F5" w:rsidRDefault="00CF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7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3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2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9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8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2001D" w:rsidR="00B87ED3" w:rsidRPr="008F69F5" w:rsidRDefault="00CF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E6A19" w:rsidR="00B87ED3" w:rsidRPr="008F69F5" w:rsidRDefault="00CF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F7685" w:rsidR="00B87ED3" w:rsidRPr="008F69F5" w:rsidRDefault="00CF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CB12A" w:rsidR="00B87ED3" w:rsidRPr="008F69F5" w:rsidRDefault="00CF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F003A" w:rsidR="00B87ED3" w:rsidRPr="008F69F5" w:rsidRDefault="00CF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AC957" w:rsidR="00B87ED3" w:rsidRPr="008F69F5" w:rsidRDefault="00CF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36C06" w:rsidR="00B87ED3" w:rsidRPr="008F69F5" w:rsidRDefault="00CF3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2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8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B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4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0CB21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3E648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833CB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D28B6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CD44B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62564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502B4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5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5B25C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5484B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3EB99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0ECAD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99100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58168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34307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2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CE7FA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91845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C5FA0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019BA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A5EDF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005CD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46A78" w:rsidR="00B87ED3" w:rsidRPr="008F69F5" w:rsidRDefault="00CF3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C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D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EE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