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DAB0" w:rsidR="0061148E" w:rsidRPr="00944D28" w:rsidRDefault="00B85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5DB20" w:rsidR="0061148E" w:rsidRPr="004A7085" w:rsidRDefault="00B85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61943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64DB2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B5A17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2672A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44768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7FBD5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98F1D0" w:rsidR="00A67F55" w:rsidRPr="00944D28" w:rsidRDefault="00B85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44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BF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3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E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8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17DAD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A6DFC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D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5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7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A0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29A11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47B66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9317D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31E76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94F92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03677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00F91" w:rsidR="00B87ED3" w:rsidRPr="00944D28" w:rsidRDefault="00B8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E1E46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7FD22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18EA7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999DE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6C54F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4AC76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444A3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CBD0A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F93FB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A6602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53CCA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5A7C7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99AA9A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60F31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9F284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7518C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B9001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A0A44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E2AC9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A1F60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F602F" w:rsidR="00B87ED3" w:rsidRPr="00944D28" w:rsidRDefault="00B8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2098" w:rsidR="00B87ED3" w:rsidRPr="00944D28" w:rsidRDefault="00B8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0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09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