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FC08" w:rsidR="0061148E" w:rsidRPr="000C582F" w:rsidRDefault="004E6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87C47" w:rsidR="0061148E" w:rsidRPr="000C582F" w:rsidRDefault="004E6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6E943" w:rsidR="00B87ED3" w:rsidRPr="000C582F" w:rsidRDefault="004E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A6CD7" w:rsidR="00B87ED3" w:rsidRPr="000C582F" w:rsidRDefault="004E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28E47" w:rsidR="00B87ED3" w:rsidRPr="000C582F" w:rsidRDefault="004E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227E0" w:rsidR="00B87ED3" w:rsidRPr="000C582F" w:rsidRDefault="004E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56E81" w:rsidR="00B87ED3" w:rsidRPr="000C582F" w:rsidRDefault="004E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88F2B" w:rsidR="00B87ED3" w:rsidRPr="000C582F" w:rsidRDefault="004E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C43F2" w:rsidR="00B87ED3" w:rsidRPr="000C582F" w:rsidRDefault="004E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4A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84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0E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B2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42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96930" w:rsidR="00B87ED3" w:rsidRPr="000C582F" w:rsidRDefault="004E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4F114" w:rsidR="00B87ED3" w:rsidRPr="000C582F" w:rsidRDefault="004E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2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9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3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D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E4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53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3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F1945" w:rsidR="00B87ED3" w:rsidRPr="000C582F" w:rsidRDefault="004E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98611" w:rsidR="00B87ED3" w:rsidRPr="000C582F" w:rsidRDefault="004E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E75A3" w:rsidR="00B87ED3" w:rsidRPr="000C582F" w:rsidRDefault="004E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2B4D8" w:rsidR="00B87ED3" w:rsidRPr="000C582F" w:rsidRDefault="004E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3E7DB" w:rsidR="00B87ED3" w:rsidRPr="000C582F" w:rsidRDefault="004E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059AF" w:rsidR="00B87ED3" w:rsidRPr="000C582F" w:rsidRDefault="004E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3F0A1" w:rsidR="00B87ED3" w:rsidRPr="000C582F" w:rsidRDefault="004E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9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31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A5883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0C99C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1AFA5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CC076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A065C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41199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214AC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2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4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C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2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3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08B12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0680E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8CFE4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AE9DB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2E982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7FCE6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2E795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4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4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A5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4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EA14A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7A090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059A7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F4695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594D2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71FE8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F0ACB" w:rsidR="00B87ED3" w:rsidRPr="000C582F" w:rsidRDefault="004E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E6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C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384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