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41EC" w:rsidR="0061148E" w:rsidRPr="00C834E2" w:rsidRDefault="002E6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9269" w:rsidR="0061148E" w:rsidRPr="00C834E2" w:rsidRDefault="002E6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BCB7C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295CA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FE0C6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05DE5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8ACB8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1F903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A03CF" w:rsidR="00B87ED3" w:rsidRPr="00944D28" w:rsidRDefault="002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0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F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0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C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A6234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50ECB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4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B2A64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8A54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B37D1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9C01E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7B68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A372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898B" w:rsidR="00B87ED3" w:rsidRPr="00944D28" w:rsidRDefault="002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CBD7A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9EC66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A393F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FAA8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9A7C3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6BE54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F89D1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4E009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A96ED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AD515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7E9B5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2B783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7EC9C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211A1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E3D7E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8F1CA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D04D5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C5427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EA4FC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BAE21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B44F1" w:rsidR="00B87ED3" w:rsidRPr="00944D28" w:rsidRDefault="002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C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99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2022-10-12T15:19:00.0000000Z</dcterms:modified>
</coreProperties>
</file>