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73C0" w:rsidR="0061148E" w:rsidRPr="00C834E2" w:rsidRDefault="00C34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346A" w:rsidR="0061148E" w:rsidRPr="00C834E2" w:rsidRDefault="00C34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60849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D6862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22469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AA968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927E1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35D23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FB328" w:rsidR="00B87ED3" w:rsidRPr="00944D28" w:rsidRDefault="00C3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5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C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B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2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9C18B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A281C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1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1B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3BECB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33D52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E97B0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6408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8AC50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72A9E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D272D" w:rsidR="00B87ED3" w:rsidRPr="00944D28" w:rsidRDefault="00C3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4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5517D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ADF2F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DB6F5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ED832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9128F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BF519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DFC4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58B15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C5545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6FDCB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8417B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94290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848C2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4C44B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20E38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C370B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2372B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F5BDE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96435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6BC84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8B0AB" w:rsidR="00B87ED3" w:rsidRPr="00944D28" w:rsidRDefault="00C3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5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8F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