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464B0" w:rsidR="0061148E" w:rsidRPr="00177744" w:rsidRDefault="00AB7A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244F" w:rsidR="0061148E" w:rsidRPr="00177744" w:rsidRDefault="00AB7A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630D3" w:rsidR="00983D57" w:rsidRPr="00177744" w:rsidRDefault="00AB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1D72D" w:rsidR="00983D57" w:rsidRPr="00177744" w:rsidRDefault="00AB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0B8CC1" w:rsidR="00983D57" w:rsidRPr="00177744" w:rsidRDefault="00AB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15991" w:rsidR="00983D57" w:rsidRPr="00177744" w:rsidRDefault="00AB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E6C35" w:rsidR="00983D57" w:rsidRPr="00177744" w:rsidRDefault="00AB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905E4" w:rsidR="00983D57" w:rsidRPr="00177744" w:rsidRDefault="00AB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8A309" w:rsidR="00983D57" w:rsidRPr="00177744" w:rsidRDefault="00AB7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3B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8D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49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E8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65128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74100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44F10E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C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9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3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A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4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5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0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C76FC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49AFB5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572DD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B471C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EA0D14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341472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5EAED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D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6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46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3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4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1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2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5C268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CBB1B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9BFAF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90B3E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CED2E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817A8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652D8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0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2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6B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1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DB7CC" w:rsidR="00B87ED3" w:rsidRPr="00177744" w:rsidRDefault="00AB7A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0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4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B59DC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F7FC7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CEB82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D38CD7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EF506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66589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B3DFF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3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5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3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E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A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2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6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7D5D2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78FF5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07246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43C0B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0A3EC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51E65" w:rsidR="00B87ED3" w:rsidRPr="00177744" w:rsidRDefault="00AB7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AA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2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A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C9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0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D5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B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F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AB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2022-10-12T21:49:00.0000000Z</dcterms:modified>
</coreProperties>
</file>