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6086" w:rsidR="0061148E" w:rsidRPr="00944D28" w:rsidRDefault="00C90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DA57" w:rsidR="0061148E" w:rsidRPr="004A7085" w:rsidRDefault="00C90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8D333" w:rsidR="00B87ED3" w:rsidRPr="00944D28" w:rsidRDefault="00C9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C72BE" w:rsidR="00B87ED3" w:rsidRPr="00944D28" w:rsidRDefault="00C9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336F8" w:rsidR="00B87ED3" w:rsidRPr="00944D28" w:rsidRDefault="00C9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9DA11" w:rsidR="00B87ED3" w:rsidRPr="00944D28" w:rsidRDefault="00C9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45C9" w:rsidR="00B87ED3" w:rsidRPr="00944D28" w:rsidRDefault="00C9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65D56" w:rsidR="00B87ED3" w:rsidRPr="00944D28" w:rsidRDefault="00C9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895C8" w:rsidR="00B87ED3" w:rsidRPr="00944D28" w:rsidRDefault="00C9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02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3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0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B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6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66363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9891C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F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7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6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FF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B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C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EDA99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37A82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64436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ACE50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DE054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9B1B8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B9D4E" w:rsidR="00B87ED3" w:rsidRPr="00944D28" w:rsidRDefault="00C9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F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9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3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10661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866EA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A59D6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CF3B0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B931C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16745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53F26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E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0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D95EC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97A12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5B190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860DB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2C5CB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E38BC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DFAC6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A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2F59A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EF05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B1DE0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E0792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1EDE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F8BB3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22578" w:rsidR="00B87ED3" w:rsidRPr="00944D28" w:rsidRDefault="00C9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0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2022-10-12T10:17:00.0000000Z</dcterms:modified>
</coreProperties>
</file>