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00C5" w:rsidR="0061148E" w:rsidRPr="0035681E" w:rsidRDefault="00475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F78D0" w:rsidR="0061148E" w:rsidRPr="0035681E" w:rsidRDefault="00475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CD6B0" w:rsidR="00CD0676" w:rsidRPr="00944D28" w:rsidRDefault="0047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03348" w:rsidR="00CD0676" w:rsidRPr="00944D28" w:rsidRDefault="0047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2465C" w:rsidR="00CD0676" w:rsidRPr="00944D28" w:rsidRDefault="0047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45EFF" w:rsidR="00CD0676" w:rsidRPr="00944D28" w:rsidRDefault="0047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FA770" w:rsidR="00CD0676" w:rsidRPr="00944D28" w:rsidRDefault="0047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4B603" w:rsidR="00CD0676" w:rsidRPr="00944D28" w:rsidRDefault="0047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CD9DE" w:rsidR="00CD0676" w:rsidRPr="00944D28" w:rsidRDefault="0047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A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1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A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C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C1CAF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AB3EC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82E60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F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3520E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3B0EF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6A98F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B8C9D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84350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8ADE0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78C31" w:rsidR="00B87ED3" w:rsidRPr="00944D28" w:rsidRDefault="0047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CC2D2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39F96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A099C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61EA5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65A03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1DA50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090F9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E84B9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94515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850EE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D9E91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49EB9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57F07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BCA89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4499F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86D12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C55CE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8DFF4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3C5E1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9B033" w:rsidR="00B87ED3" w:rsidRPr="00944D28" w:rsidRDefault="0047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0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A2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2022-10-12T14:28:00.0000000Z</dcterms:modified>
</coreProperties>
</file>