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2207F" w:rsidR="00061896" w:rsidRPr="005F4693" w:rsidRDefault="00B27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D2847" w:rsidR="00061896" w:rsidRPr="00E407AC" w:rsidRDefault="00B27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9F1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8114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78B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E620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94D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DE4E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4B3" w:rsidR="00FC15B4" w:rsidRPr="00D11D17" w:rsidRDefault="00B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887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F27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469E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3DE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A8D4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8BD6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DDE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E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C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7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6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D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0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B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F6F9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9C5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7C1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2172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F28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3F8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9FF0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4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3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48AC6" w:rsidR="00DE76F3" w:rsidRPr="0026478E" w:rsidRDefault="00B27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8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1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3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6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005F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996C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923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3F2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716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9B7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DE11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A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5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4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F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4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6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7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3E07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0D5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DF0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704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5B6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680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68B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7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E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B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F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A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3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2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D325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901B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CA78" w:rsidR="009A6C64" w:rsidRPr="00C2583D" w:rsidRDefault="00B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7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F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2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6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F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F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C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