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AEE3" w:rsidR="0061148E" w:rsidRPr="00944D28" w:rsidRDefault="008A7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3BC61" w:rsidR="0061148E" w:rsidRPr="004A7085" w:rsidRDefault="008A7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C87C2" w:rsidR="00AC6230" w:rsidRPr="00944D28" w:rsidRDefault="008A7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1CC35" w:rsidR="00AC6230" w:rsidRPr="00944D28" w:rsidRDefault="008A7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CD2A2" w:rsidR="00AC6230" w:rsidRPr="00944D28" w:rsidRDefault="008A7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59CDF" w:rsidR="00AC6230" w:rsidRPr="00944D28" w:rsidRDefault="008A7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C16D4" w:rsidR="00AC6230" w:rsidRPr="00944D28" w:rsidRDefault="008A7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95899" w:rsidR="00AC6230" w:rsidRPr="00944D28" w:rsidRDefault="008A7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B375C" w:rsidR="00AC6230" w:rsidRPr="00944D28" w:rsidRDefault="008A7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E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E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D5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2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9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B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1E333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0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D76B8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80762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3E63C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D390A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3423B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5F86A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B50AE" w:rsidR="00B87ED3" w:rsidRPr="00944D28" w:rsidRDefault="008A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298C8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A8A05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E0CBA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7F199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AC61B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7A8CA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0FFAE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D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B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C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052A7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B8098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887E2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AF436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39951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BCBC7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2498D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5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125E3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4203E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7038A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4919D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B8BE1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BA0F3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FB851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2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CDCF8F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B02EC8" w:rsidR="00B87ED3" w:rsidRPr="00944D28" w:rsidRDefault="008A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0A0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DC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FE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17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12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F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9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5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6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784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