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F445" w:rsidR="0061148E" w:rsidRPr="00812946" w:rsidRDefault="00040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926F" w:rsidR="0061148E" w:rsidRPr="00812946" w:rsidRDefault="00040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1B1C0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2FED2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95914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55C7B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E6225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48CA6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706AD" w:rsidR="00673BC7" w:rsidRPr="00812946" w:rsidRDefault="00040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39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7A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58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29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24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37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99236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D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7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59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D8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C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D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E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5EF72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E3515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2B543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7B9DF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9B72D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03D4B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8B5C5" w:rsidR="00B87ED3" w:rsidRPr="00812946" w:rsidRDefault="0004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A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71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9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8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0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3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0719C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8A40C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BAE5F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88B1B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43BFA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43656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4980F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1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A6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5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D6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B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57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2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35711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AC17F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6629E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BE8FC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58CA4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57211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38CEC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FD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F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1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5C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4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F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21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3D1B2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EC1E8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4520E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D21E2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523B5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46A42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156B8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9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B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9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7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3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E75710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659C32" w:rsidR="00B87ED3" w:rsidRPr="00812946" w:rsidRDefault="0004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4F6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F220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2CC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7F2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5CF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3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5F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86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FB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4B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4E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18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A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2022-10-12T08:09:00.0000000Z</dcterms:modified>
</coreProperties>
</file>